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18C44" w14:textId="77777777" w:rsidR="002F7175" w:rsidRDefault="002F7175">
      <w:pPr>
        <w:spacing w:before="97" w:line="240" w:lineRule="auto"/>
        <w:rPr>
          <w:rFonts w:ascii="Calibri" w:eastAsia="Calibri" w:hAnsi="Calibri" w:cs="Calibri"/>
          <w:b/>
          <w:bCs/>
          <w:color w:val="434343"/>
          <w:sz w:val="18"/>
          <w:szCs w:val="18"/>
        </w:rPr>
      </w:pPr>
    </w:p>
    <w:p w14:paraId="321EEB7D" w14:textId="77777777" w:rsidR="002F7175" w:rsidRDefault="002F7175">
      <w:pPr>
        <w:spacing w:before="97" w:line="240" w:lineRule="auto"/>
        <w:rPr>
          <w:rFonts w:ascii="Calibri" w:eastAsia="Calibri" w:hAnsi="Calibri" w:cs="Calibri"/>
          <w:b/>
          <w:bCs/>
          <w:color w:val="434343"/>
          <w:sz w:val="2"/>
          <w:szCs w:val="2"/>
        </w:rPr>
      </w:pPr>
      <w:bookmarkStart w:id="0" w:name="_eujxhpyj3tm1" w:colFirst="0" w:colLast="0"/>
      <w:bookmarkEnd w:id="0"/>
    </w:p>
    <w:tbl>
      <w:tblPr>
        <w:tblStyle w:val="a"/>
        <w:tblW w:w="15452" w:type="dxa"/>
        <w:tblInd w:w="-434" w:type="dxa"/>
        <w:tblLayout w:type="fixed"/>
        <w:tblLook w:val="0600" w:firstRow="0" w:lastRow="0" w:firstColumn="0" w:lastColumn="0" w:noHBand="1" w:noVBand="1"/>
      </w:tblPr>
      <w:tblGrid>
        <w:gridCol w:w="1499"/>
        <w:gridCol w:w="2755"/>
        <w:gridCol w:w="4394"/>
        <w:gridCol w:w="4819"/>
        <w:gridCol w:w="1985"/>
      </w:tblGrid>
      <w:tr w:rsidR="002F7175" w14:paraId="71B90603" w14:textId="77777777" w:rsidTr="005B06F7">
        <w:trPr>
          <w:trHeight w:val="92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18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CEBA1" w14:textId="77777777" w:rsidR="002F7175" w:rsidRDefault="002F7175">
            <w:pPr>
              <w:spacing w:before="97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18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87BCC" w14:textId="12E4D9EA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Day 0 </w:t>
            </w:r>
            <w:r w:rsidR="005B06F7"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color w:val="333333"/>
                <w:sz w:val="18"/>
                <w:szCs w:val="18"/>
              </w:rPr>
              <w:t>14 Sept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187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201B2" w14:textId="45E4BFA8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Day 1 </w:t>
            </w:r>
            <w:r w:rsidR="005B06F7"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color w:val="333333"/>
                <w:sz w:val="18"/>
                <w:szCs w:val="18"/>
              </w:rPr>
              <w:t>15 Sept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18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7F988" w14:textId="5DA7F6E4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Day 2 </w:t>
            </w:r>
            <w:r w:rsidR="005B06F7"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color w:val="333333"/>
                <w:sz w:val="18"/>
                <w:szCs w:val="18"/>
              </w:rPr>
              <w:t>16 Sept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18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CB784" w14:textId="0CCC23B5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Day 3 </w:t>
            </w:r>
            <w:r w:rsidR="005B06F7"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- </w:t>
            </w:r>
            <w:r>
              <w:rPr>
                <w:rFonts w:ascii="Calibri" w:eastAsia="Calibri" w:hAnsi="Calibri" w:cs="Calibri"/>
                <w:color w:val="333333"/>
                <w:sz w:val="18"/>
                <w:szCs w:val="18"/>
              </w:rPr>
              <w:t>17 Sept</w:t>
            </w:r>
          </w:p>
        </w:tc>
      </w:tr>
      <w:tr w:rsidR="002F7175" w14:paraId="1AEABD42" w14:textId="77777777" w:rsidTr="005B06F7">
        <w:trPr>
          <w:trHeight w:val="255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9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2890BB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Up to 9:30*</w:t>
            </w:r>
          </w:p>
        </w:tc>
        <w:tc>
          <w:tcPr>
            <w:tcW w:w="2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54880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Arrivals</w:t>
            </w:r>
          </w:p>
        </w:tc>
        <w:tc>
          <w:tcPr>
            <w:tcW w:w="1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ADA8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B25EE" w14:textId="77777777" w:rsidR="002F7175" w:rsidRDefault="00000000" w:rsidP="005B06F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Breakfast</w:t>
            </w:r>
          </w:p>
        </w:tc>
      </w:tr>
      <w:tr w:rsidR="002F7175" w14:paraId="3B1FBF0F" w14:textId="77777777" w:rsidTr="005B06F7">
        <w:trPr>
          <w:trHeight w:val="780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6B3D62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09:00-10:30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EB01E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74EBC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Team Line-up &amp; Warm-up</w:t>
            </w:r>
          </w:p>
          <w:p w14:paraId="0B7441FD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 xml:space="preserve">Who We Are? Getting to know each other &amp; </w:t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Team-Building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44986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bookmarkStart w:id="1" w:name="_emc5g7igs9sq" w:colFirst="0" w:colLast="0"/>
            <w:bookmarkEnd w:id="1"/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Level Up: Erasmus+ Playbook</w:t>
            </w:r>
          </w:p>
          <w:p w14:paraId="53555F83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 xml:space="preserve">What Erasmus+ possibilities for grassroot sport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organisations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3E0986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Departures </w:t>
            </w:r>
          </w:p>
          <w:p w14:paraId="2000007F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color w:val="333333"/>
                <w:sz w:val="18"/>
                <w:szCs w:val="18"/>
              </w:rPr>
            </w:pPr>
            <w:bookmarkStart w:id="2" w:name="_cefg05p62r6c" w:colFirst="0" w:colLast="0"/>
            <w:bookmarkEnd w:id="2"/>
            <w:r>
              <w:rPr>
                <w:rFonts w:ascii="Calibri" w:eastAsia="Calibri" w:hAnsi="Calibri" w:cs="Calibri"/>
                <w:color w:val="333333"/>
                <w:sz w:val="18"/>
                <w:szCs w:val="18"/>
              </w:rPr>
              <w:t>No sessions</w:t>
            </w:r>
          </w:p>
        </w:tc>
      </w:tr>
      <w:tr w:rsidR="002F7175" w14:paraId="4B99F70C" w14:textId="77777777" w:rsidTr="005B06F7">
        <w:trPr>
          <w:trHeight w:val="314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E6C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F181C2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10:30-11:00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BCB1E" w14:textId="77777777" w:rsidR="002F7175" w:rsidRDefault="002F7175">
            <w:pPr>
              <w:spacing w:before="97"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CD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BF6FE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Coffee break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57D9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357EA499" w14:textId="77777777" w:rsidTr="005B06F7">
        <w:trPr>
          <w:trHeight w:val="433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771AE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11:00-12:30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16BF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9284DE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Understanding the Game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18"/>
                <w:szCs w:val="18"/>
              </w:rPr>
              <w:t>Youth Participation and youth engagement in Sport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FE648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bookmarkStart w:id="3" w:name="_6kkod7fcr8qp" w:colFirst="0" w:colLast="0"/>
            <w:bookmarkEnd w:id="3"/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Hall of Fame: Meet the Champs</w:t>
            </w:r>
          </w:p>
          <w:p w14:paraId="67322362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 xml:space="preserve">Youth participation in sport live 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5A08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692F997B" w14:textId="77777777" w:rsidTr="005B06F7">
        <w:trPr>
          <w:trHeight w:val="39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9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D4431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12:30-14:00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DF800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ADA8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FD691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Recreation Time: Lunch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45DA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5C64E2A7" w14:textId="77777777" w:rsidTr="005B06F7">
        <w:trPr>
          <w:trHeight w:val="489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FE2FE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14:00-15:30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405E8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39B1B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First Half: Sharing Tactics &amp; Best Practices</w:t>
            </w:r>
          </w:p>
          <w:p w14:paraId="74121E04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bookmarkStart w:id="4" w:name="_9x71033m2ypl" w:colFirst="0" w:colLast="0"/>
            <w:bookmarkEnd w:id="4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Networking and sharing practices</w:t>
            </w: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 among participants -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67D08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After the game is before the game</w:t>
            </w:r>
          </w:p>
          <w:p w14:paraId="57C7863A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color w:val="333333"/>
                <w:sz w:val="18"/>
                <w:szCs w:val="18"/>
              </w:rPr>
            </w:pPr>
            <w:bookmarkStart w:id="5" w:name="_6rrfqxptsuij" w:colFirst="0" w:colLast="0"/>
            <w:bookmarkEnd w:id="5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Next steps - how to continue from here</w:t>
            </w:r>
            <w:r>
              <w:rPr>
                <w:rFonts w:ascii="Calibri" w:eastAsia="Calibri" w:hAnsi="Calibri" w:cs="Calibri"/>
                <w:color w:val="333333"/>
                <w:sz w:val="18"/>
                <w:szCs w:val="18"/>
              </w:rPr>
              <w:t>?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555AF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0DB02250" w14:textId="77777777" w:rsidTr="005B06F7">
        <w:trPr>
          <w:trHeight w:val="20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E6C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816D5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15:30-16:00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0AE03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CD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D0919D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Time-Out: Coffee break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1CC9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52A3C7C0" w14:textId="77777777" w:rsidTr="005B06F7">
        <w:trPr>
          <w:trHeight w:val="456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2121FE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16:00-17:00</w:t>
            </w:r>
          </w:p>
        </w:tc>
        <w:tc>
          <w:tcPr>
            <w:tcW w:w="2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B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1D953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B2D00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Second Half: Strategy Exchange Continues</w:t>
            </w:r>
          </w:p>
          <w:p w14:paraId="741A4FC2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bookmarkStart w:id="6" w:name="_8mgttfxpxzem" w:colFirst="0" w:colLast="0"/>
            <w:bookmarkEnd w:id="6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Networking and sharing practices</w:t>
            </w: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 among participants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2C1EF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Buzzer Beater: </w:t>
            </w:r>
          </w:p>
          <w:p w14:paraId="3D86BC6D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iCs/>
                <w:sz w:val="26"/>
                <w:szCs w:val="26"/>
              </w:rPr>
            </w:pPr>
            <w:bookmarkStart w:id="7" w:name="_34fcw8ik3fr0" w:colFirst="0" w:colLast="0"/>
            <w:bookmarkEnd w:id="7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Closing session including evaluation and celebration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769D3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48AC60F5" w14:textId="77777777" w:rsidTr="005B06F7">
        <w:trPr>
          <w:trHeight w:val="255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9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2F394" w14:textId="77777777" w:rsidR="002F7175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18:30</w:t>
            </w:r>
          </w:p>
        </w:tc>
        <w:tc>
          <w:tcPr>
            <w:tcW w:w="11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ADA8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B76501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Dinner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DB50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2F7175" w14:paraId="1BFC3D82" w14:textId="77777777" w:rsidTr="005B06F7">
        <w:trPr>
          <w:trHeight w:val="81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106921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9DCD76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Welcome evening - Meet the team</w:t>
            </w:r>
          </w:p>
          <w:p w14:paraId="68E003BA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</w:pPr>
            <w:bookmarkStart w:id="8" w:name="_b13u19e3245q" w:colFirst="0" w:colLast="0"/>
            <w:bookmarkEnd w:id="8"/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t>Getting to know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18"/>
                <w:szCs w:val="18"/>
              </w:rPr>
              <w:br/>
              <w:t xml:space="preserve"> each other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FBEAEE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Optional evening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0B008" w14:textId="77777777" w:rsidR="002F717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 xml:space="preserve">Optional evening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333333"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219D" w14:textId="77777777" w:rsidR="002F7175" w:rsidRDefault="002F7175">
            <w:pPr>
              <w:spacing w:before="97"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</w:tc>
      </w:tr>
    </w:tbl>
    <w:p w14:paraId="36D063EB" w14:textId="77777777" w:rsidR="002F7175" w:rsidRDefault="00000000">
      <w:pPr>
        <w:spacing w:before="97" w:line="240" w:lineRule="auto"/>
        <w:rPr>
          <w:sz w:val="20"/>
          <w:szCs w:val="20"/>
        </w:rPr>
      </w:pPr>
      <w:bookmarkStart w:id="9" w:name="_khvtwbibola7" w:colFirst="0" w:colLast="0"/>
      <w:bookmarkEnd w:id="9"/>
      <w:r>
        <w:rPr>
          <w:rFonts w:ascii="Calibri" w:eastAsia="Calibri" w:hAnsi="Calibri" w:cs="Calibri"/>
          <w:b/>
          <w:bCs/>
          <w:color w:val="434343"/>
          <w:sz w:val="18"/>
          <w:szCs w:val="18"/>
        </w:rPr>
        <w:t xml:space="preserve">*Times are indicative. They can change. All times are local times. </w:t>
      </w:r>
    </w:p>
    <w:sectPr w:rsidR="002F7175">
      <w:headerReference w:type="default" r:id="rId6"/>
      <w:footerReference w:type="default" r:id="rId7"/>
      <w:pgSz w:w="16838" w:h="11906" w:orient="landscape"/>
      <w:pgMar w:top="0" w:right="1440" w:bottom="244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AD08F" w14:textId="77777777" w:rsidR="007E25B7" w:rsidRDefault="007E25B7">
      <w:pPr>
        <w:spacing w:line="240" w:lineRule="auto"/>
      </w:pPr>
      <w:r>
        <w:separator/>
      </w:r>
    </w:p>
  </w:endnote>
  <w:endnote w:type="continuationSeparator" w:id="0">
    <w:p w14:paraId="578C7A7A" w14:textId="77777777" w:rsidR="007E25B7" w:rsidRDefault="007E2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AE49891-CB06-1049-9EC3-87AA286C54A9}"/>
    <w:embedItalic r:id="rId2" w:fontKey="{156A5CE5-9B3D-134C-AB70-E697392BD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AEF5B0-99B9-3147-9BDB-28B92B5CF1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AF35E90-41ED-BE47-8CA5-1D0F7C2E1B61}"/>
    <w:embedBold r:id="rId5" w:fontKey="{69499551-CE8E-5242-8D9E-4CD6015EA7AD}"/>
    <w:embedItalic r:id="rId6" w:fontKey="{56E5B4AD-6D84-4340-A0F3-2930E622893B}"/>
    <w:embedBoldItalic r:id="rId7" w:fontKey="{B3EA2991-8EF3-5842-9A2D-3624B6EF6FE9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Bold r:id="rId8" w:fontKey="{52483C6C-02BD-4140-8BC3-00D5069DEA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18FF1A4-DFDA-1341-8338-5591896909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BC838" w14:textId="77777777" w:rsidR="002F7175" w:rsidRDefault="00000000">
    <w:r>
      <w:rPr>
        <w:noProof/>
      </w:rPr>
      <w:drawing>
        <wp:anchor distT="0" distB="0" distL="0" distR="0" simplePos="0" relativeHeight="251659264" behindDoc="0" locked="0" layoutInCell="1" hidden="0" allowOverlap="1" wp14:anchorId="5C923542" wp14:editId="70120927">
          <wp:simplePos x="0" y="0"/>
          <wp:positionH relativeFrom="column">
            <wp:posOffset>-911924</wp:posOffset>
          </wp:positionH>
          <wp:positionV relativeFrom="paragraph">
            <wp:posOffset>-695324</wp:posOffset>
          </wp:positionV>
          <wp:extent cx="10682288" cy="137343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31000"/>
                  </a:blip>
                  <a:srcRect r="11550"/>
                  <a:stretch>
                    <a:fillRect/>
                  </a:stretch>
                </pic:blipFill>
                <pic:spPr>
                  <a:xfrm>
                    <a:off x="0" y="0"/>
                    <a:ext cx="10682288" cy="13734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B8925" w14:textId="77777777" w:rsidR="007E25B7" w:rsidRDefault="007E25B7">
      <w:pPr>
        <w:spacing w:line="240" w:lineRule="auto"/>
      </w:pPr>
      <w:r>
        <w:separator/>
      </w:r>
    </w:p>
  </w:footnote>
  <w:footnote w:type="continuationSeparator" w:id="0">
    <w:p w14:paraId="67F285A9" w14:textId="77777777" w:rsidR="007E25B7" w:rsidRDefault="007E25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716B2" w14:textId="54D1AA93" w:rsidR="002F7175" w:rsidRDefault="00067350">
    <w:r>
      <w:rPr>
        <w:noProof/>
      </w:rPr>
      <w:drawing>
        <wp:anchor distT="0" distB="0" distL="0" distR="0" simplePos="0" relativeHeight="251658240" behindDoc="1" locked="0" layoutInCell="1" hidden="0" allowOverlap="1" wp14:anchorId="38C3D6A5" wp14:editId="6AAEAA97">
          <wp:simplePos x="0" y="0"/>
          <wp:positionH relativeFrom="page">
            <wp:posOffset>661346</wp:posOffset>
          </wp:positionH>
          <wp:positionV relativeFrom="page">
            <wp:posOffset>68094</wp:posOffset>
          </wp:positionV>
          <wp:extent cx="1867711" cy="1031132"/>
          <wp:effectExtent l="0" t="0" r="0" b="0"/>
          <wp:wrapNone/>
          <wp:docPr id="2" name="image2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7711" cy="1031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BE6C27" w14:textId="77777777" w:rsidR="002F7175" w:rsidRDefault="002F7175"/>
  <w:p w14:paraId="0547E492" w14:textId="79F8B200" w:rsidR="002F7175" w:rsidRPr="00067350" w:rsidRDefault="00000000" w:rsidP="00067350">
    <w:pPr>
      <w:spacing w:before="97" w:line="240" w:lineRule="auto"/>
      <w:jc w:val="center"/>
      <w:rPr>
        <w:rFonts w:ascii="Open Sans" w:eastAsia="Open Sans" w:hAnsi="Open Sans" w:cs="Open Sans"/>
        <w:b/>
        <w:bCs/>
        <w:sz w:val="27"/>
        <w:szCs w:val="27"/>
      </w:rPr>
    </w:pPr>
    <w:bookmarkStart w:id="10" w:name="_o6e6y46bdf9p" w:colFirst="0" w:colLast="0"/>
    <w:bookmarkEnd w:id="10"/>
    <w:r>
      <w:rPr>
        <w:rFonts w:ascii="Calibri" w:eastAsia="Calibri" w:hAnsi="Calibri" w:cs="Calibri"/>
        <w:b/>
        <w:bCs/>
        <w:sz w:val="32"/>
        <w:szCs w:val="32"/>
      </w:rPr>
      <w:t xml:space="preserve">PROGRAMME - </w:t>
    </w:r>
    <w:r>
      <w:rPr>
        <w:rFonts w:ascii="Open Sans" w:eastAsia="Open Sans" w:hAnsi="Open Sans" w:cs="Open Sans"/>
        <w:b/>
        <w:bCs/>
        <w:sz w:val="27"/>
        <w:szCs w:val="27"/>
      </w:rPr>
      <w:t xml:space="preserve">Dive into </w:t>
    </w:r>
    <w:r w:rsidR="008B13C0">
      <w:rPr>
        <w:rFonts w:ascii="Open Sans" w:eastAsia="Open Sans" w:hAnsi="Open Sans" w:cs="Open Sans"/>
        <w:b/>
        <w:bCs/>
        <w:sz w:val="27"/>
        <w:szCs w:val="27"/>
      </w:rPr>
      <w:t>Y</w:t>
    </w:r>
    <w:r>
      <w:rPr>
        <w:rFonts w:ascii="Open Sans" w:eastAsia="Open Sans" w:hAnsi="Open Sans" w:cs="Open Sans"/>
        <w:b/>
        <w:bCs/>
        <w:sz w:val="27"/>
        <w:szCs w:val="27"/>
      </w:rPr>
      <w:t>outh Participation in Sports sector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175"/>
    <w:rsid w:val="00067350"/>
    <w:rsid w:val="002F7175"/>
    <w:rsid w:val="005B06F7"/>
    <w:rsid w:val="00724354"/>
    <w:rsid w:val="007E25B7"/>
    <w:rsid w:val="008B13C0"/>
    <w:rsid w:val="0095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1FA00E2"/>
  <w15:docId w15:val="{C16E9345-9B1D-4043-AFF1-808FE1AE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13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3C0"/>
  </w:style>
  <w:style w:type="paragraph" w:styleId="Footer">
    <w:name w:val="footer"/>
    <w:basedOn w:val="Normal"/>
    <w:link w:val="FooterChar"/>
    <w:uiPriority w:val="99"/>
    <w:unhideWhenUsed/>
    <w:rsid w:val="008B13C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Veronica Stefan</cp:lastModifiedBy>
  <cp:revision>2</cp:revision>
  <cp:lastPrinted>2026-04-21T07:21:00Z</cp:lastPrinted>
  <dcterms:created xsi:type="dcterms:W3CDTF">2026-04-21T07:22:00Z</dcterms:created>
  <dcterms:modified xsi:type="dcterms:W3CDTF">2026-04-21T07:22:00Z</dcterms:modified>
</cp:coreProperties>
</file>